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C724FF" w:rsidRPr="00DA773C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3D4579" w:rsidRPr="00DA773C">
        <w:rPr>
          <w:rFonts w:ascii="Times New Roman" w:hAnsi="Times New Roman" w:cs="Times New Roman"/>
          <w:b/>
          <w:sz w:val="28"/>
          <w:szCs w:val="28"/>
        </w:rPr>
        <w:t>18</w:t>
      </w:r>
      <w:r w:rsidRPr="00C724FF">
        <w:rPr>
          <w:rFonts w:ascii="Times New Roman" w:hAnsi="Times New Roman" w:cs="Times New Roman"/>
          <w:b/>
          <w:sz w:val="28"/>
          <w:szCs w:val="28"/>
        </w:rPr>
        <w:t>.04.201</w:t>
      </w:r>
      <w:r w:rsidR="003D4579" w:rsidRPr="00DA773C">
        <w:rPr>
          <w:rFonts w:ascii="Times New Roman" w:hAnsi="Times New Roman" w:cs="Times New Roman"/>
          <w:b/>
          <w:sz w:val="28"/>
          <w:szCs w:val="28"/>
        </w:rPr>
        <w:t>6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D4579" w:rsidRPr="00DA773C">
        <w:rPr>
          <w:rFonts w:ascii="Times New Roman" w:hAnsi="Times New Roman" w:cs="Times New Roman"/>
          <w:b/>
          <w:sz w:val="28"/>
          <w:szCs w:val="28"/>
        </w:rPr>
        <w:t>29</w:t>
      </w:r>
    </w:p>
    <w:p w:rsidR="00C724FF" w:rsidRPr="00C724FF" w:rsidRDefault="00C724FF" w:rsidP="00C724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724FF" w:rsidRPr="00C724FF" w:rsidRDefault="00C724FF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C724FF">
        <w:rPr>
          <w:rFonts w:ascii="Times New Roman" w:hAnsi="Times New Roman" w:cs="Times New Roman"/>
          <w:b/>
          <w:sz w:val="28"/>
          <w:szCs w:val="28"/>
        </w:rPr>
        <w:t>Исполнение бюджета</w:t>
      </w:r>
    </w:p>
    <w:p w:rsidR="00C724FF" w:rsidRPr="00C724FF" w:rsidRDefault="00C724FF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C724FF" w:rsidRPr="00C724FF" w:rsidRDefault="00544B07" w:rsidP="00C72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 w:rsidRPr="00544B07">
        <w:rPr>
          <w:rFonts w:ascii="Times New Roman" w:hAnsi="Times New Roman" w:cs="Times New Roman"/>
          <w:b/>
          <w:sz w:val="28"/>
          <w:szCs w:val="28"/>
        </w:rPr>
        <w:t>5</w:t>
      </w:r>
      <w:r w:rsidR="00C724FF"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9"/>
        <w:gridCol w:w="708"/>
        <w:gridCol w:w="1559"/>
        <w:gridCol w:w="1841"/>
        <w:gridCol w:w="850"/>
        <w:gridCol w:w="1849"/>
      </w:tblGrid>
      <w:tr w:rsidR="00C724FF" w:rsidRPr="00C724FF" w:rsidTr="00544B07">
        <w:trPr>
          <w:trHeight w:val="59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5116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C724FF" w:rsidRPr="00C724FF" w:rsidTr="00544B07">
        <w:trPr>
          <w:trHeight w:val="593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4FF" w:rsidRPr="00C724FF" w:rsidTr="00544B07">
        <w:trPr>
          <w:trHeight w:val="554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3227107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544B07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3797591,09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134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544B07">
              <w:rPr>
                <w:rFonts w:ascii="Times New Roman" w:hAnsi="Times New Roman" w:cs="Times New Roman"/>
                <w:sz w:val="28"/>
                <w:szCs w:val="28"/>
              </w:rPr>
              <w:t>570484,09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544B07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18413,57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544B07">
              <w:rPr>
                <w:rFonts w:ascii="Times New Roman" w:hAnsi="Times New Roman" w:cs="Times New Roman"/>
                <w:sz w:val="28"/>
                <w:szCs w:val="28"/>
              </w:rPr>
              <w:t>5586,43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544B07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544B07">
              <w:rPr>
                <w:rFonts w:ascii="Times New Roman" w:hAnsi="Times New Roman" w:cs="Times New Roman"/>
                <w:sz w:val="28"/>
                <w:szCs w:val="28"/>
              </w:rPr>
              <w:t>47941,34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544B07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64058,66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156153,59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16846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4230,31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544B07">
              <w:rPr>
                <w:rFonts w:ascii="Times New Roman" w:hAnsi="Times New Roman" w:cs="Times New Roman"/>
                <w:sz w:val="28"/>
                <w:szCs w:val="28"/>
              </w:rPr>
              <w:t>9,69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307641,42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21356,58</w:t>
            </w:r>
          </w:p>
        </w:tc>
      </w:tr>
      <w:tr w:rsidR="00C724FF" w:rsidRPr="00C724FF" w:rsidTr="00544B07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44B07">
              <w:rPr>
                <w:rFonts w:ascii="Times New Roman" w:hAnsi="Times New Roman" w:cs="Times New Roman"/>
                <w:sz w:val="28"/>
                <w:szCs w:val="28"/>
              </w:rPr>
              <w:t>20083,98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-401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25083,98</w:t>
            </w:r>
          </w:p>
        </w:tc>
      </w:tr>
      <w:tr w:rsidR="00C724FF" w:rsidRPr="00C724FF" w:rsidTr="00544B07">
        <w:trPr>
          <w:trHeight w:val="54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544B07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544B07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34867,8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19867,8</w:t>
            </w:r>
          </w:p>
        </w:tc>
      </w:tr>
      <w:tr w:rsidR="00C724FF" w:rsidRPr="00C724FF" w:rsidTr="00544B07">
        <w:trPr>
          <w:trHeight w:val="52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113434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113434" w:rsidRDefault="00113434" w:rsidP="0011343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81209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AE222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184,3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2D71A5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134</w:t>
            </w:r>
          </w:p>
        </w:tc>
      </w:tr>
      <w:tr w:rsidR="00C724FF" w:rsidRPr="00C724FF" w:rsidTr="00544B07">
        <w:trPr>
          <w:trHeight w:val="52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80000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492</w:t>
            </w:r>
            <w:r w:rsidR="002D7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624.67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2D71A5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412</w:t>
            </w:r>
            <w:r w:rsidR="002D71A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624.67</w:t>
            </w:r>
          </w:p>
        </w:tc>
      </w:tr>
      <w:tr w:rsidR="00C724FF" w:rsidRPr="00C724FF" w:rsidTr="00544B07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Ед.с</w:t>
            </w:r>
            <w:proofErr w:type="spell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AE222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9099,48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2D71A5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900,52</w:t>
            </w:r>
          </w:p>
        </w:tc>
      </w:tr>
      <w:tr w:rsidR="00C724FF" w:rsidRPr="00C724FF" w:rsidTr="00544B07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2D71A5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9300</w:t>
            </w:r>
          </w:p>
        </w:tc>
      </w:tr>
      <w:tr w:rsidR="00C724FF" w:rsidRPr="00C724FF" w:rsidTr="00544B07">
        <w:trPr>
          <w:trHeight w:val="5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AE22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AE222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544B07">
        <w:trPr>
          <w:trHeight w:val="53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544B07">
        <w:trPr>
          <w:trHeight w:val="533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.ЗАГС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sz w:val="28"/>
          <w:szCs w:val="28"/>
        </w:rPr>
        <w:t xml:space="preserve">  </w:t>
      </w: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2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C724FF" w:rsidRPr="00C724FF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C724FF" w:rsidRPr="003D4579" w:rsidRDefault="00C724FF" w:rsidP="00C724F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="003D4579">
        <w:rPr>
          <w:rFonts w:ascii="Times New Roman" w:hAnsi="Times New Roman" w:cs="Times New Roman"/>
          <w:b/>
          <w:sz w:val="28"/>
          <w:szCs w:val="28"/>
          <w:lang w:val="en-US"/>
        </w:rPr>
        <w:t>18</w:t>
      </w:r>
      <w:r w:rsidRPr="00C724FF">
        <w:rPr>
          <w:rFonts w:ascii="Times New Roman" w:hAnsi="Times New Roman" w:cs="Times New Roman"/>
          <w:b/>
          <w:sz w:val="28"/>
          <w:szCs w:val="28"/>
        </w:rPr>
        <w:t>.04.201</w:t>
      </w:r>
      <w:r w:rsidR="00DA773C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bookmarkStart w:id="0" w:name="_GoBack"/>
      <w:bookmarkEnd w:id="0"/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3D4579">
        <w:rPr>
          <w:rFonts w:ascii="Times New Roman" w:hAnsi="Times New Roman" w:cs="Times New Roman"/>
          <w:b/>
          <w:sz w:val="28"/>
          <w:szCs w:val="28"/>
          <w:lang w:val="en-US"/>
        </w:rPr>
        <w:t>29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708"/>
        <w:gridCol w:w="1701"/>
        <w:gridCol w:w="1701"/>
        <w:gridCol w:w="851"/>
        <w:gridCol w:w="1843"/>
      </w:tblGrid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 бюджетной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="008D511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 w:rsidP="00C724F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3384007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3077789,87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2D71A5" w:rsidRDefault="002D71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AE22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306217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747325,73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733939,92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D71A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13385,61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17322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7321,97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2D71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354392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44944,82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D71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9447,18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40731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40728,75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  <w:r w:rsidR="00C724FF"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247981,48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817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264018,54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817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9159,4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817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41391,27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817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41291,18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817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100,09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8373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50DF1">
              <w:rPr>
                <w:rFonts w:ascii="Times New Roman" w:hAnsi="Times New Roman" w:cs="Times New Roman"/>
                <w:sz w:val="28"/>
                <w:szCs w:val="28"/>
              </w:rPr>
              <w:t>8269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D5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326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326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724FF" w:rsidRPr="00C724FF" w:rsidTr="008D5116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 исполнения бюджета дефицит, профицит)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326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-156900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6C79">
              <w:rPr>
                <w:rFonts w:ascii="Times New Roman" w:hAnsi="Times New Roman" w:cs="Times New Roman"/>
                <w:sz w:val="28"/>
                <w:szCs w:val="28"/>
              </w:rPr>
              <w:t>719801,22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4FF" w:rsidRPr="00C724FF" w:rsidRDefault="00C724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24FF" w:rsidRPr="00C724FF" w:rsidRDefault="00C724FF" w:rsidP="00C724FF">
      <w:pPr>
        <w:rPr>
          <w:rFonts w:ascii="Times New Roman" w:hAnsi="Times New Roman" w:cs="Times New Roman"/>
          <w:sz w:val="28"/>
          <w:szCs w:val="28"/>
        </w:rPr>
      </w:pPr>
    </w:p>
    <w:sectPr w:rsidR="00C724FF" w:rsidRPr="00C724FF" w:rsidSect="00E3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24FF"/>
    <w:rsid w:val="00070B97"/>
    <w:rsid w:val="00113434"/>
    <w:rsid w:val="002D71A5"/>
    <w:rsid w:val="00326C79"/>
    <w:rsid w:val="003D4579"/>
    <w:rsid w:val="004C2224"/>
    <w:rsid w:val="00544B07"/>
    <w:rsid w:val="008176A6"/>
    <w:rsid w:val="008D5116"/>
    <w:rsid w:val="00926B4E"/>
    <w:rsid w:val="009B2902"/>
    <w:rsid w:val="00A26CD4"/>
    <w:rsid w:val="00AE222F"/>
    <w:rsid w:val="00C724FF"/>
    <w:rsid w:val="00D50DF1"/>
    <w:rsid w:val="00DA773C"/>
    <w:rsid w:val="00DC1EDF"/>
    <w:rsid w:val="00E3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1A269-1906-4983-BC2E-47311830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2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A2701-AB00-42AC-BAED-3661AE3A5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12</cp:revision>
  <dcterms:created xsi:type="dcterms:W3CDTF">2015-06-08T10:44:00Z</dcterms:created>
  <dcterms:modified xsi:type="dcterms:W3CDTF">2017-03-13T17:41:00Z</dcterms:modified>
</cp:coreProperties>
</file>